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7DED" w:rsidRPr="00510A97" w:rsidRDefault="007777A5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 xml:space="preserve">План мероприятий на </w:t>
      </w:r>
      <w:r w:rsidR="00CB1313">
        <w:rPr>
          <w:rFonts w:ascii="Liberation Serif" w:hAnsi="Liberation Serif" w:cs="Liberation Serif"/>
          <w:b/>
          <w:sz w:val="28"/>
          <w:szCs w:val="28"/>
        </w:rPr>
        <w:t xml:space="preserve">май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>202</w:t>
      </w:r>
      <w:r w:rsidR="006A2BA5">
        <w:rPr>
          <w:rFonts w:ascii="Liberation Serif" w:hAnsi="Liberation Serif" w:cs="Liberation Serif"/>
          <w:b/>
          <w:sz w:val="28"/>
          <w:szCs w:val="28"/>
        </w:rPr>
        <w:t>6</w:t>
      </w:r>
      <w:r w:rsidR="00AB51A7" w:rsidRPr="00510A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 xml:space="preserve">г. </w:t>
      </w:r>
    </w:p>
    <w:p w:rsidR="00C47DED" w:rsidRPr="00510A97" w:rsidRDefault="00C47DED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029" w:type="dxa"/>
        <w:tblLayout w:type="fixed"/>
        <w:tblLook w:val="04A0" w:firstRow="1" w:lastRow="0" w:firstColumn="1" w:lastColumn="0" w:noHBand="0" w:noVBand="1"/>
      </w:tblPr>
      <w:tblGrid>
        <w:gridCol w:w="845"/>
        <w:gridCol w:w="4958"/>
        <w:gridCol w:w="1562"/>
        <w:gridCol w:w="1702"/>
        <w:gridCol w:w="3826"/>
        <w:gridCol w:w="1136"/>
      </w:tblGrid>
      <w:tr w:rsidR="00AC1886" w:rsidRPr="00510A97" w:rsidTr="00AC1886">
        <w:trPr>
          <w:cantSplit/>
          <w:trHeight w:val="420"/>
        </w:trPr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886" w:rsidRPr="00510A97" w:rsidRDefault="00AC1886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2FFEB02F" wp14:editId="58B9BE0F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04F19DC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AC1886" w:rsidRPr="00510A97" w:rsidRDefault="00AC1886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4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886" w:rsidRPr="00510A97" w:rsidRDefault="00AC1886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886" w:rsidRPr="00510A97" w:rsidRDefault="00AC1886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886" w:rsidRPr="00510A97" w:rsidRDefault="00AC1886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Время</w:t>
            </w:r>
          </w:p>
          <w:p w:rsidR="00AC1886" w:rsidRPr="00510A97" w:rsidRDefault="00AC1886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3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886" w:rsidRPr="00510A97" w:rsidRDefault="00AC1886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886" w:rsidRPr="00510A97" w:rsidRDefault="00AC1886" w:rsidP="00AB51A7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10A97">
              <w:rPr>
                <w:rFonts w:ascii="Liberation Serif" w:hAnsi="Liberation Serif" w:cs="Liberation Serif"/>
                <w:b/>
              </w:rPr>
              <w:t>Возраст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CB2CB0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886" w:rsidRPr="00CB2CB0" w:rsidRDefault="00AC1886" w:rsidP="00CB2CB0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 w:rsidRPr="00CB2CB0">
              <w:rPr>
                <w:rFonts w:ascii="Liberation Serif" w:hAnsi="Liberation Serif"/>
                <w:color w:val="auto"/>
                <w:shd w:val="clear" w:color="auto" w:fill="FFFFFF"/>
              </w:rPr>
              <w:t>Ежегодное событийное мероприятие (акция) «Ночь радио»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Default="00AC1886" w:rsidP="00CB2C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0499A">
              <w:rPr>
                <w:rFonts w:ascii="Liberation Serif" w:hAnsi="Liberation Serif" w:cs="Liberation Serif"/>
                <w:sz w:val="24"/>
                <w:szCs w:val="24"/>
              </w:rPr>
              <w:t>07.05.202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CB2C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2CB0">
              <w:rPr>
                <w:rFonts w:ascii="Liberation Serif" w:hAnsi="Liberation Serif" w:cs="Liberation Serif"/>
                <w:sz w:val="24"/>
                <w:szCs w:val="24"/>
              </w:rPr>
              <w:t>16:00 – 21:00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4B2839" w:rsidRDefault="00AC1886" w:rsidP="00CB2CB0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AC1886" w:rsidRPr="004B2839" w:rsidRDefault="00AC1886" w:rsidP="00CB2CB0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CB2CB0" w:rsidRDefault="00AC1886" w:rsidP="00CB2CB0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CB2CB0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886" w:rsidRPr="00CB2CB0" w:rsidRDefault="00AC1886" w:rsidP="00CB2CB0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 w:rsidRPr="00CB2CB0">
              <w:rPr>
                <w:rFonts w:ascii="Liberation Serif" w:hAnsi="Liberation Serif"/>
                <w:color w:val="auto"/>
                <w:shd w:val="clear" w:color="auto" w:fill="FFFFFF"/>
              </w:rPr>
              <w:t>Ежегодная международная акция «Ночь музеев»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Default="00AC1886" w:rsidP="00CB2C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16.05.2026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CB2C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18:00 – 24:00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C0499A" w:rsidRDefault="00AC1886" w:rsidP="00CB2CB0">
            <w:pPr>
              <w:pStyle w:val="a6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49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Главное здание</w:t>
            </w:r>
          </w:p>
          <w:p w:rsidR="00AC1886" w:rsidRPr="00C0499A" w:rsidRDefault="00AC1886" w:rsidP="00CB2CB0">
            <w:pPr>
              <w:pStyle w:val="a6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49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Попова, 70)</w:t>
            </w:r>
          </w:p>
          <w:p w:rsidR="00AC1886" w:rsidRPr="00C0499A" w:rsidRDefault="00AC1886" w:rsidP="00CB2CB0">
            <w:pPr>
              <w:pStyle w:val="a6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49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Выставочный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Президент-</w:t>
            </w:r>
            <w:r w:rsidRPr="00C049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зал</w:t>
            </w:r>
          </w:p>
          <w:p w:rsidR="00AC1886" w:rsidRPr="00C0499A" w:rsidRDefault="00AC1886" w:rsidP="00CB2CB0">
            <w:pPr>
              <w:pStyle w:val="a6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049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  <w:p w:rsidR="00AC1886" w:rsidRPr="004B2839" w:rsidRDefault="00AC1886" w:rsidP="00CB2CB0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0499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Федоровский геологический музей (ул. Октябрьская, 45)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CB2CB0" w:rsidRDefault="00AC1886" w:rsidP="00CB2CB0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886" w:rsidRPr="00A018F9" w:rsidRDefault="00AC1886" w:rsidP="00A018F9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 w:rsidRPr="00A018F9">
              <w:rPr>
                <w:rFonts w:ascii="Liberation Serif" w:hAnsi="Liberation Serif"/>
                <w:color w:val="auto"/>
                <w:shd w:val="clear" w:color="auto" w:fill="FFFFFF"/>
              </w:rPr>
              <w:t>Музейный лекторий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30.05.2026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13:00 – 14:00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4B2839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AC1886" w:rsidRPr="006D43A8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71507C" w:rsidRDefault="00AC1886" w:rsidP="00A01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Праздничная программа «Наследники Победы»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06.05.2026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13:00 – 14:00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4B2839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AC1886" w:rsidRPr="006D43A8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DB54DA" w:rsidRDefault="00AC1886" w:rsidP="00A01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Выставка «Золото Богословского Урала»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0C1162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1162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AC1886" w:rsidRPr="000C1162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1162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AC1886" w:rsidRPr="004D099E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1162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Default="00AC1886" w:rsidP="00A01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Выставка к 75-летию Юрия Бессонова  «Эмоции в красках»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DB54DA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AC1886" w:rsidRPr="00DB54DA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AC1886" w:rsidRPr="004D099E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Default="00AC1886" w:rsidP="00A01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Выставка «Маленький мир» Верхградская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DB54DA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AC1886" w:rsidRPr="00DB54DA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AC1886" w:rsidRPr="004D099E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485C9B" w:rsidRDefault="00AC1886" w:rsidP="00A01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85C9B">
              <w:rPr>
                <w:rFonts w:ascii="Liberation Serif" w:hAnsi="Liberation Serif" w:cs="Liberation Serif"/>
                <w:sz w:val="24"/>
                <w:szCs w:val="24"/>
              </w:rPr>
              <w:t>Выставка «По величайшему повелению» из урочища Ганина Яма.</w:t>
            </w:r>
          </w:p>
          <w:p w:rsidR="00AC1886" w:rsidRDefault="00AC1886" w:rsidP="00A01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85C9B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510A97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AC1886" w:rsidRPr="00510A97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AC1886" w:rsidRPr="00510A97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5746DF" w:rsidRDefault="00AC1886" w:rsidP="00A018F9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Игра-экскурсия «Сковь огонь и сталь»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6D43A8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AC1886" w:rsidRPr="00DB54DA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7647C5" w:rsidRDefault="00AC1886" w:rsidP="00A01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47C5">
              <w:rPr>
                <w:rFonts w:ascii="Liberation Serif" w:hAnsi="Liberation Serif"/>
                <w:sz w:val="24"/>
                <w:szCs w:val="24"/>
              </w:rPr>
              <w:t>Музейное занятие «</w:t>
            </w:r>
            <w:r>
              <w:rPr>
                <w:rFonts w:ascii="Liberation Serif" w:hAnsi="Liberation Serif"/>
                <w:sz w:val="24"/>
                <w:szCs w:val="24"/>
              </w:rPr>
              <w:t>Купеческая лавка</w:t>
            </w:r>
            <w:r w:rsidRPr="007647C5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Pr="00DB54DA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6D43A8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AC1886" w:rsidRPr="00DB54DA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Default="00AC1886" w:rsidP="00A01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54F4A">
              <w:rPr>
                <w:rFonts w:ascii="Liberation Serif" w:hAnsi="Liberation Serif" w:cs="Liberation Serif"/>
                <w:sz w:val="24"/>
                <w:szCs w:val="24"/>
              </w:rPr>
              <w:t xml:space="preserve">Музейное занятие </w:t>
            </w:r>
            <w:r w:rsidR="00374981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Один день в деревне</w:t>
            </w:r>
            <w:r w:rsidR="0037498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510A97" w:rsidRDefault="00AC1886" w:rsidP="00A018F9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510A97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AC1886" w:rsidRPr="00510A97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AC1886" w:rsidRPr="00510A97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510A97" w:rsidRDefault="00AC1886" w:rsidP="00A01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Музейное занятие «На границе тучи грохотали»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510A97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AC1886" w:rsidRPr="00510A97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510A97" w:rsidRDefault="00AC1886" w:rsidP="00A01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507C">
              <w:rPr>
                <w:rFonts w:ascii="Liberation Serif" w:hAnsi="Liberation Serif" w:cs="Liberation Serif"/>
                <w:sz w:val="24"/>
                <w:szCs w:val="24"/>
              </w:rPr>
              <w:t>Музейное занятие 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Детство и изобретение Сашурки»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510A97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AC1886" w:rsidRPr="00510A97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0867C9" w:rsidRDefault="00AC1886" w:rsidP="00A01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867C9">
              <w:rPr>
                <w:rFonts w:ascii="Liberation Serif" w:hAnsi="Liberation Serif"/>
                <w:sz w:val="24"/>
                <w:szCs w:val="24"/>
              </w:rPr>
              <w:t xml:space="preserve">Музейное занятие </w:t>
            </w:r>
            <w:r>
              <w:rPr>
                <w:rFonts w:ascii="Liberation Serif" w:hAnsi="Liberation Serif"/>
                <w:sz w:val="24"/>
                <w:szCs w:val="24"/>
              </w:rPr>
              <w:t>«Тепло белорусской земли»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Pr="000867C9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5746DF" w:rsidRDefault="00AC1886" w:rsidP="00A018F9">
            <w:pPr>
              <w:rPr>
                <w:rFonts w:ascii="Liberation Serif" w:eastAsia="Times New Roman" w:hAnsi="Liberation Serif" w:cs="Liberation Serif"/>
                <w:color w:val="292929"/>
                <w:sz w:val="24"/>
                <w:szCs w:val="24"/>
                <w:lang w:eastAsia="ru-RU"/>
              </w:rPr>
            </w:pPr>
            <w:r w:rsidRPr="005746DF">
              <w:rPr>
                <w:rFonts w:ascii="Liberation Serif" w:hAnsi="Liberation Serif" w:cs="Liberation Serif"/>
                <w:sz w:val="24"/>
                <w:szCs w:val="24"/>
              </w:rPr>
              <w:t xml:space="preserve">Музейное занятие </w:t>
            </w:r>
            <w:r w:rsidR="00374981">
              <w:rPr>
                <w:rFonts w:ascii="Liberation Serif" w:eastAsia="Times New Roman" w:hAnsi="Liberation Serif" w:cs="Liberation Serif"/>
                <w:color w:val="292929"/>
                <w:sz w:val="24"/>
                <w:szCs w:val="24"/>
                <w:lang w:eastAsia="ru-RU"/>
              </w:rPr>
              <w:t>«</w:t>
            </w:r>
            <w:bookmarkStart w:id="0" w:name="_GoBack"/>
            <w:bookmarkEnd w:id="0"/>
            <w:r>
              <w:rPr>
                <w:rFonts w:ascii="Liberation Serif" w:eastAsia="Times New Roman" w:hAnsi="Liberation Serif" w:cs="Liberation Serif"/>
                <w:color w:val="292929"/>
                <w:sz w:val="24"/>
                <w:szCs w:val="24"/>
                <w:lang w:eastAsia="ru-RU"/>
              </w:rPr>
              <w:t>Калейдоскоп коллекций»</w:t>
            </w:r>
          </w:p>
          <w:p w:rsidR="00AC1886" w:rsidRDefault="00AC1886" w:rsidP="00A01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5C9B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DB54DA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AC1886" w:rsidRPr="00DB54DA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AC1886" w:rsidRPr="004D099E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510A97" w:rsidRDefault="00AC1886" w:rsidP="00A018F9">
            <w:pPr>
              <w:tabs>
                <w:tab w:val="left" w:pos="147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Музейное занятие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Палеоквест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510A97" w:rsidRDefault="00AC1886" w:rsidP="00A018F9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6A2BA5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2BA5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:rsidR="00AC1886" w:rsidRPr="00510A97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2BA5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AC1886" w:rsidRPr="00510A97" w:rsidTr="00AC1886">
        <w:trPr>
          <w:trHeight w:val="5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886" w:rsidRPr="00510A97" w:rsidRDefault="00AC1886" w:rsidP="00A018F9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  <w:color w:val="auto"/>
                <w:shd w:val="clear" w:color="auto" w:fill="FFFFFF"/>
              </w:rPr>
              <w:t>Музейное занятие «Геознайка»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</w:pPr>
            <w:r w:rsidRPr="00503AF1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:rsidR="00AC1886" w:rsidRPr="00510A97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Позна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вательное занятие «Палеоисследователи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AC1886" w:rsidRPr="00510A97" w:rsidRDefault="00AC1886" w:rsidP="00A01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</w:pPr>
            <w:r w:rsidRPr="00503AF1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:rsidR="00AC1886" w:rsidRPr="00510A97" w:rsidRDefault="00AC1886" w:rsidP="00A018F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E72FCD" w:rsidRDefault="00AC1886" w:rsidP="00A018F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Игровая программа «Каменная радуга» </w:t>
            </w:r>
          </w:p>
          <w:p w:rsidR="00AC1886" w:rsidRPr="00E72FCD" w:rsidRDefault="00AC1886" w:rsidP="00A018F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</w:pPr>
            <w:r w:rsidRPr="00503AF1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AC1886" w:rsidRPr="00510A97" w:rsidTr="00AC1886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886" w:rsidRPr="00E72FCD" w:rsidRDefault="00AC1886" w:rsidP="00A01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</w:rPr>
              <w:t>«В гостях у гномов». игровая программа, с элементами  интерактивной экскурсии, мастер-класса (экспозиция «ШАХТА»)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C1886" w:rsidRDefault="00AC1886" w:rsidP="00A018F9">
            <w:pPr>
              <w:jc w:val="center"/>
            </w:pPr>
            <w:r w:rsidRPr="00503AF1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AC1886" w:rsidRPr="00510A97" w:rsidTr="00AC1886">
        <w:trPr>
          <w:trHeight w:val="567"/>
        </w:trPr>
        <w:tc>
          <w:tcPr>
            <w:tcW w:w="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886" w:rsidRPr="007C1742" w:rsidRDefault="00AC1886" w:rsidP="00A018F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886" w:rsidRPr="00510A97" w:rsidRDefault="00AC1886" w:rsidP="00A018F9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AC1886" w:rsidRPr="00510A97" w:rsidRDefault="00AC1886" w:rsidP="00A018F9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9:00 – 18: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1886" w:rsidRPr="00510A97" w:rsidRDefault="00AC1886" w:rsidP="00A018F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</w:tbl>
    <w:p w:rsidR="00097998" w:rsidRPr="00510A97" w:rsidRDefault="00097998" w:rsidP="00097998">
      <w:pPr>
        <w:rPr>
          <w:rFonts w:ascii="Liberation Serif" w:hAnsi="Liberation Serif" w:cs="Liberation Serif"/>
          <w:sz w:val="20"/>
          <w:szCs w:val="20"/>
        </w:rPr>
      </w:pPr>
    </w:p>
    <w:p w:rsidR="00816EAF" w:rsidRPr="00510A97" w:rsidRDefault="00816EAF" w:rsidP="00681456">
      <w:pPr>
        <w:tabs>
          <w:tab w:val="left" w:pos="4140"/>
        </w:tabs>
        <w:rPr>
          <w:rFonts w:ascii="Liberation Serif" w:hAnsi="Liberation Serif" w:cs="Liberation Serif"/>
          <w:sz w:val="20"/>
          <w:szCs w:val="20"/>
        </w:rPr>
      </w:pPr>
      <w:r w:rsidRPr="00510A97">
        <w:rPr>
          <w:rFonts w:ascii="Liberation Serif" w:hAnsi="Liberation Serif" w:cs="Liberation Serif"/>
          <w:sz w:val="20"/>
          <w:szCs w:val="20"/>
        </w:rPr>
        <w:t xml:space="preserve"> </w:t>
      </w:r>
      <w:r w:rsidRPr="00510A97">
        <w:rPr>
          <w:rFonts w:ascii="Liberation Serif" w:hAnsi="Liberation Serif" w:cs="Liberation Serif"/>
          <w:sz w:val="20"/>
          <w:szCs w:val="20"/>
        </w:rPr>
        <w:tab/>
      </w:r>
    </w:p>
    <w:p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:rsidR="007B6785" w:rsidRPr="00510A97" w:rsidRDefault="007B6785">
      <w:pPr>
        <w:rPr>
          <w:rFonts w:ascii="Liberation Serif" w:hAnsi="Liberation Serif" w:cs="Liberation Serif"/>
          <w:sz w:val="20"/>
          <w:szCs w:val="20"/>
        </w:rPr>
      </w:pPr>
    </w:p>
    <w:sectPr w:rsidR="007B6785" w:rsidRPr="00510A97" w:rsidSect="00AC1886">
      <w:pgSz w:w="16838" w:h="11906" w:orient="landscape"/>
      <w:pgMar w:top="993" w:right="82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D2836"/>
    <w:multiLevelType w:val="multilevel"/>
    <w:tmpl w:val="A55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11CFA"/>
    <w:multiLevelType w:val="hybridMultilevel"/>
    <w:tmpl w:val="AE6C1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86624"/>
    <w:multiLevelType w:val="hybridMultilevel"/>
    <w:tmpl w:val="94AAD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1A"/>
    <w:rsid w:val="00013953"/>
    <w:rsid w:val="00017A17"/>
    <w:rsid w:val="00020211"/>
    <w:rsid w:val="00023B1E"/>
    <w:rsid w:val="000339C9"/>
    <w:rsid w:val="00037189"/>
    <w:rsid w:val="000405FF"/>
    <w:rsid w:val="000439B5"/>
    <w:rsid w:val="00054502"/>
    <w:rsid w:val="00061DA8"/>
    <w:rsid w:val="000656A6"/>
    <w:rsid w:val="000867C9"/>
    <w:rsid w:val="0009250D"/>
    <w:rsid w:val="00097998"/>
    <w:rsid w:val="000A2301"/>
    <w:rsid w:val="000B2EB5"/>
    <w:rsid w:val="000C1162"/>
    <w:rsid w:val="000C37AA"/>
    <w:rsid w:val="000F33F1"/>
    <w:rsid w:val="000F394F"/>
    <w:rsid w:val="0011337B"/>
    <w:rsid w:val="0011706F"/>
    <w:rsid w:val="0012204E"/>
    <w:rsid w:val="001242ED"/>
    <w:rsid w:val="00132924"/>
    <w:rsid w:val="001365E7"/>
    <w:rsid w:val="00147854"/>
    <w:rsid w:val="00153F1E"/>
    <w:rsid w:val="00195AF4"/>
    <w:rsid w:val="001A2BC3"/>
    <w:rsid w:val="001A7731"/>
    <w:rsid w:val="001C2708"/>
    <w:rsid w:val="001C32C6"/>
    <w:rsid w:val="001C5CFC"/>
    <w:rsid w:val="001D286F"/>
    <w:rsid w:val="001D7918"/>
    <w:rsid w:val="001E0ED0"/>
    <w:rsid w:val="001E171C"/>
    <w:rsid w:val="001F3725"/>
    <w:rsid w:val="00200976"/>
    <w:rsid w:val="00264A28"/>
    <w:rsid w:val="0027060F"/>
    <w:rsid w:val="00285003"/>
    <w:rsid w:val="002B48A4"/>
    <w:rsid w:val="002C6EC3"/>
    <w:rsid w:val="002D0BAA"/>
    <w:rsid w:val="002D2D06"/>
    <w:rsid w:val="002D3A84"/>
    <w:rsid w:val="002D5B19"/>
    <w:rsid w:val="002F2050"/>
    <w:rsid w:val="002F2565"/>
    <w:rsid w:val="002F4FC4"/>
    <w:rsid w:val="003209BF"/>
    <w:rsid w:val="00324198"/>
    <w:rsid w:val="00324AD4"/>
    <w:rsid w:val="0032797A"/>
    <w:rsid w:val="00341EF3"/>
    <w:rsid w:val="00343449"/>
    <w:rsid w:val="00347F26"/>
    <w:rsid w:val="00371E74"/>
    <w:rsid w:val="00373769"/>
    <w:rsid w:val="00374981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0DA5"/>
    <w:rsid w:val="00427F33"/>
    <w:rsid w:val="0044416D"/>
    <w:rsid w:val="00485C9B"/>
    <w:rsid w:val="00486B5D"/>
    <w:rsid w:val="00494B4F"/>
    <w:rsid w:val="004964A8"/>
    <w:rsid w:val="004A192E"/>
    <w:rsid w:val="004A73F2"/>
    <w:rsid w:val="004B2839"/>
    <w:rsid w:val="004B65F4"/>
    <w:rsid w:val="004B6FC4"/>
    <w:rsid w:val="004C79B1"/>
    <w:rsid w:val="004D099E"/>
    <w:rsid w:val="004E5371"/>
    <w:rsid w:val="00510A97"/>
    <w:rsid w:val="00521BA2"/>
    <w:rsid w:val="00522522"/>
    <w:rsid w:val="00541847"/>
    <w:rsid w:val="00542B9E"/>
    <w:rsid w:val="0054754F"/>
    <w:rsid w:val="005523C9"/>
    <w:rsid w:val="00554F4A"/>
    <w:rsid w:val="005746DF"/>
    <w:rsid w:val="00580E7F"/>
    <w:rsid w:val="00590948"/>
    <w:rsid w:val="005A1985"/>
    <w:rsid w:val="005A46E3"/>
    <w:rsid w:val="005B55B9"/>
    <w:rsid w:val="005B7BB4"/>
    <w:rsid w:val="005C1B06"/>
    <w:rsid w:val="005C2D9E"/>
    <w:rsid w:val="005C5058"/>
    <w:rsid w:val="005D26C6"/>
    <w:rsid w:val="005E0FE7"/>
    <w:rsid w:val="005E76D5"/>
    <w:rsid w:val="005F1421"/>
    <w:rsid w:val="006225F8"/>
    <w:rsid w:val="0063101C"/>
    <w:rsid w:val="00633A1B"/>
    <w:rsid w:val="006432A5"/>
    <w:rsid w:val="00645BD5"/>
    <w:rsid w:val="00681456"/>
    <w:rsid w:val="006A2BA5"/>
    <w:rsid w:val="006C0253"/>
    <w:rsid w:val="006D43A8"/>
    <w:rsid w:val="006D57AE"/>
    <w:rsid w:val="0071507C"/>
    <w:rsid w:val="00720698"/>
    <w:rsid w:val="00737272"/>
    <w:rsid w:val="007475C6"/>
    <w:rsid w:val="00747E1A"/>
    <w:rsid w:val="007647C5"/>
    <w:rsid w:val="00771869"/>
    <w:rsid w:val="00775473"/>
    <w:rsid w:val="007761A6"/>
    <w:rsid w:val="007777A5"/>
    <w:rsid w:val="007B6785"/>
    <w:rsid w:val="007C1742"/>
    <w:rsid w:val="007D6586"/>
    <w:rsid w:val="007E0972"/>
    <w:rsid w:val="007E2CC6"/>
    <w:rsid w:val="007F0C61"/>
    <w:rsid w:val="00812F01"/>
    <w:rsid w:val="00816EAF"/>
    <w:rsid w:val="00823822"/>
    <w:rsid w:val="00831FC6"/>
    <w:rsid w:val="00833991"/>
    <w:rsid w:val="00840482"/>
    <w:rsid w:val="008625D8"/>
    <w:rsid w:val="00876525"/>
    <w:rsid w:val="00880CCF"/>
    <w:rsid w:val="008964FC"/>
    <w:rsid w:val="008A6FAC"/>
    <w:rsid w:val="008B29E6"/>
    <w:rsid w:val="008F798C"/>
    <w:rsid w:val="00905CCC"/>
    <w:rsid w:val="00922F98"/>
    <w:rsid w:val="009272B2"/>
    <w:rsid w:val="009278AF"/>
    <w:rsid w:val="00941202"/>
    <w:rsid w:val="0094166E"/>
    <w:rsid w:val="00974E9F"/>
    <w:rsid w:val="0097688F"/>
    <w:rsid w:val="00995D1A"/>
    <w:rsid w:val="00997225"/>
    <w:rsid w:val="009B4D6C"/>
    <w:rsid w:val="009B52BB"/>
    <w:rsid w:val="009C1616"/>
    <w:rsid w:val="009C4949"/>
    <w:rsid w:val="009E3507"/>
    <w:rsid w:val="009F36C9"/>
    <w:rsid w:val="00A018F9"/>
    <w:rsid w:val="00A03112"/>
    <w:rsid w:val="00A0522E"/>
    <w:rsid w:val="00A21561"/>
    <w:rsid w:val="00A24907"/>
    <w:rsid w:val="00A26515"/>
    <w:rsid w:val="00A34201"/>
    <w:rsid w:val="00A405D3"/>
    <w:rsid w:val="00A47086"/>
    <w:rsid w:val="00A52CD1"/>
    <w:rsid w:val="00AA445C"/>
    <w:rsid w:val="00AB3660"/>
    <w:rsid w:val="00AB51A7"/>
    <w:rsid w:val="00AC0063"/>
    <w:rsid w:val="00AC1886"/>
    <w:rsid w:val="00AC4448"/>
    <w:rsid w:val="00AC68EC"/>
    <w:rsid w:val="00AD022D"/>
    <w:rsid w:val="00AD1271"/>
    <w:rsid w:val="00AF183F"/>
    <w:rsid w:val="00AF74AF"/>
    <w:rsid w:val="00B0047E"/>
    <w:rsid w:val="00B4707C"/>
    <w:rsid w:val="00B5072A"/>
    <w:rsid w:val="00B720CF"/>
    <w:rsid w:val="00B725CD"/>
    <w:rsid w:val="00B734FC"/>
    <w:rsid w:val="00B75DEB"/>
    <w:rsid w:val="00BA777D"/>
    <w:rsid w:val="00BA7D0A"/>
    <w:rsid w:val="00BB756C"/>
    <w:rsid w:val="00BC2A55"/>
    <w:rsid w:val="00BE2E88"/>
    <w:rsid w:val="00C30EBB"/>
    <w:rsid w:val="00C34B77"/>
    <w:rsid w:val="00C47DED"/>
    <w:rsid w:val="00C559D4"/>
    <w:rsid w:val="00C56D23"/>
    <w:rsid w:val="00C6536F"/>
    <w:rsid w:val="00C7022A"/>
    <w:rsid w:val="00C81A2B"/>
    <w:rsid w:val="00C87970"/>
    <w:rsid w:val="00C913A7"/>
    <w:rsid w:val="00CA0786"/>
    <w:rsid w:val="00CA2FF3"/>
    <w:rsid w:val="00CA39EB"/>
    <w:rsid w:val="00CA576B"/>
    <w:rsid w:val="00CB1313"/>
    <w:rsid w:val="00CB2CB0"/>
    <w:rsid w:val="00CC2CC9"/>
    <w:rsid w:val="00CD0C7E"/>
    <w:rsid w:val="00CD22DD"/>
    <w:rsid w:val="00CD6100"/>
    <w:rsid w:val="00CE1018"/>
    <w:rsid w:val="00CF7DA5"/>
    <w:rsid w:val="00D03923"/>
    <w:rsid w:val="00D36207"/>
    <w:rsid w:val="00D50268"/>
    <w:rsid w:val="00D506CB"/>
    <w:rsid w:val="00D52D24"/>
    <w:rsid w:val="00D6121F"/>
    <w:rsid w:val="00D712BE"/>
    <w:rsid w:val="00D94EAC"/>
    <w:rsid w:val="00DA1B5A"/>
    <w:rsid w:val="00DB2929"/>
    <w:rsid w:val="00DB54DA"/>
    <w:rsid w:val="00DD4E87"/>
    <w:rsid w:val="00DD684D"/>
    <w:rsid w:val="00DF577C"/>
    <w:rsid w:val="00E1013C"/>
    <w:rsid w:val="00E11D69"/>
    <w:rsid w:val="00E14BC8"/>
    <w:rsid w:val="00E26530"/>
    <w:rsid w:val="00E374E0"/>
    <w:rsid w:val="00E5466B"/>
    <w:rsid w:val="00E60FA0"/>
    <w:rsid w:val="00E667B5"/>
    <w:rsid w:val="00E70958"/>
    <w:rsid w:val="00E72FCD"/>
    <w:rsid w:val="00E809A3"/>
    <w:rsid w:val="00E810E4"/>
    <w:rsid w:val="00EA2710"/>
    <w:rsid w:val="00EA2BDD"/>
    <w:rsid w:val="00EB33DD"/>
    <w:rsid w:val="00F0680E"/>
    <w:rsid w:val="00F36B67"/>
    <w:rsid w:val="00F430AB"/>
    <w:rsid w:val="00F47304"/>
    <w:rsid w:val="00F54488"/>
    <w:rsid w:val="00F632DD"/>
    <w:rsid w:val="00F65FBD"/>
    <w:rsid w:val="00F95A14"/>
    <w:rsid w:val="00FA7538"/>
    <w:rsid w:val="00FA7FD3"/>
    <w:rsid w:val="00FB3377"/>
    <w:rsid w:val="00FD0893"/>
    <w:rsid w:val="00FD3066"/>
    <w:rsid w:val="00FD5BF4"/>
    <w:rsid w:val="00FE1C39"/>
    <w:rsid w:val="00FF3146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D2E1F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0958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  <w:style w:type="paragraph" w:styleId="a5">
    <w:name w:val="List Paragraph"/>
    <w:basedOn w:val="a"/>
    <w:uiPriority w:val="34"/>
    <w:qFormat/>
    <w:rsid w:val="007C1742"/>
    <w:pPr>
      <w:ind w:left="720"/>
      <w:contextualSpacing/>
    </w:pPr>
  </w:style>
  <w:style w:type="paragraph" w:styleId="a6">
    <w:name w:val="No Spacing"/>
    <w:uiPriority w:val="1"/>
    <w:qFormat/>
    <w:rsid w:val="00CB2CB0"/>
    <w:pPr>
      <w:spacing w:after="0" w:line="240" w:lineRule="auto"/>
    </w:pPr>
    <w:rPr>
      <w:rFonts w:asciiTheme="minorHAnsi" w:hAnsiTheme="minorHAnsi"/>
      <w:b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4</cp:revision>
  <dcterms:created xsi:type="dcterms:W3CDTF">2026-04-22T09:06:00Z</dcterms:created>
  <dcterms:modified xsi:type="dcterms:W3CDTF">2026-04-22T09:46:00Z</dcterms:modified>
</cp:coreProperties>
</file>